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8A" w:rsidRDefault="00EA6A8A" w:rsidP="005567B0">
      <w:bookmarkStart w:id="0" w:name="_GoBack"/>
      <w:bookmarkEnd w:id="0"/>
      <w:r>
        <w:t xml:space="preserve">World History </w:t>
      </w:r>
      <w:r w:rsidR="003A4CEC">
        <w:t>Mid-term</w:t>
      </w:r>
      <w:r>
        <w:t xml:space="preserve"> Exam Review</w:t>
      </w:r>
    </w:p>
    <w:p w:rsidR="00DF709C" w:rsidRDefault="005567B0" w:rsidP="005567B0">
      <w:pPr>
        <w:pStyle w:val="ListParagraph"/>
        <w:numPr>
          <w:ilvl w:val="0"/>
          <w:numId w:val="1"/>
        </w:numPr>
      </w:pPr>
      <w:r>
        <w:t>Scholars that study and write about the historical past are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Objects made by humans such as clothing, coins, artwork, and tombstones are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famous place in Tanzania (East Africa) where many ancient clues are found is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Donald </w:t>
      </w:r>
      <w:proofErr w:type="spellStart"/>
      <w:r>
        <w:t>Johanson</w:t>
      </w:r>
      <w:proofErr w:type="spellEnd"/>
      <w:r>
        <w:t xml:space="preserve"> and Tom Gray are famous for finding a 3 million year old skeleton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People who move from place to place to find food are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transition from nomadic life to settled farming is referred to as the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Groups of states or territories controlled by one ruler was called an?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holy book of Hinduism is called the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holy book of Judaism is called the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Chivalry was a?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Sikhism combines what two religions?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Buddhism was started by whom?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religion believes Jesus was God’s son and savior?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fertile crescent</w:t>
      </w:r>
      <w:proofErr w:type="gramEnd"/>
      <w:r>
        <w:t xml:space="preserve"> is also known as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world’s first civilization developed in southern Mesopotamia and was called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spreading of Jewish people throughout the world was called the?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Who wrote the </w:t>
      </w:r>
      <w:proofErr w:type="spellStart"/>
      <w:r>
        <w:t>Illiad</w:t>
      </w:r>
      <w:proofErr w:type="spellEnd"/>
      <w:r>
        <w:t xml:space="preserve"> and the </w:t>
      </w:r>
      <w:proofErr w:type="spellStart"/>
      <w:r>
        <w:t>Oddyssey</w:t>
      </w:r>
      <w:proofErr w:type="spellEnd"/>
      <w:r>
        <w:t>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Feudalism developed as a way for medieval societies to?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The first Europeans to challenge Portuguese domination of Asian trade were </w:t>
      </w:r>
      <w:proofErr w:type="spellStart"/>
      <w:r>
        <w:t>the</w:t>
      </w:r>
      <w:proofErr w:type="spellEnd"/>
      <w:r>
        <w:t>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three most famous Greek philosophers are?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is known as the father of history?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Alexander the Great was from where?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Roman waterway system was called the?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Roman is known as the father of modern medicine?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The ancient Olympic games took place where?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 xml:space="preserve">At the top of Spanish colonial society were </w:t>
      </w:r>
      <w:proofErr w:type="spellStart"/>
      <w:r>
        <w:t>the</w:t>
      </w:r>
      <w:proofErr w:type="spellEnd"/>
      <w:r>
        <w:t>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A martyr is someone who does what?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What problems contributed to the fall of the Roman Empire?</w:t>
      </w:r>
    </w:p>
    <w:p w:rsidR="005567B0" w:rsidRDefault="005567B0" w:rsidP="005567B0">
      <w:pPr>
        <w:pStyle w:val="ListParagraph"/>
        <w:numPr>
          <w:ilvl w:val="0"/>
          <w:numId w:val="1"/>
        </w:numPr>
      </w:pPr>
      <w:r>
        <w:t>He was the first to try to unite Europe into an organized empire after the fall of Rome?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Under his feudal contract, a vassal was required to?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When a new lord took over a manor, the serfs?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To be spiritually saved, Christians believed they must?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Taxes in the Feudal System who collected taxes?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The Dark Ages refers to Western Europe after the fall of the Western Roman Empire.  This period is known as the Dark Ages because?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When Vikings arrived at a new town/city to plunder and loot, what was the first place they went in order to steal valuables?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What are the Christian sacraments?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Nobles were?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The most famous Viking was?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lastRenderedPageBreak/>
        <w:t>A field that is left bare for a year with no crops growing on it is called what?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What is an estimate of the number of Africans that probably died in passage to the Americas during the Atlantic slave trade?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This is an association of merchants or artisans who cooperated to uphold standards of their trade.  The middle ages version of a labor union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The period in European history in the 1500’s when rising inflation rose rapidly is known as?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 xml:space="preserve"> A peasant bound to the land was called a?</w:t>
      </w:r>
    </w:p>
    <w:p w:rsidR="006667B7" w:rsidRDefault="006667B7" w:rsidP="005567B0">
      <w:pPr>
        <w:pStyle w:val="ListParagraph"/>
        <w:numPr>
          <w:ilvl w:val="0"/>
          <w:numId w:val="1"/>
        </w:numPr>
      </w:pPr>
      <w:r>
        <w:t>Knights trained from the age of __________ and up.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Castles were usually built on what?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Few peasants lived past the age of?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This institution dominated </w:t>
      </w:r>
      <w:proofErr w:type="gramStart"/>
      <w:r>
        <w:t>Medieval</w:t>
      </w:r>
      <w:proofErr w:type="gramEnd"/>
      <w:r>
        <w:t xml:space="preserve"> life.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The pyramid of power in the Church formed from most powerful to least powerful </w:t>
      </w:r>
      <w:proofErr w:type="gramStart"/>
      <w:r>
        <w:t>was</w:t>
      </w:r>
      <w:proofErr w:type="gramEnd"/>
      <w:r>
        <w:t>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The Catholic Church had </w:t>
      </w:r>
      <w:proofErr w:type="gramStart"/>
      <w:r>
        <w:t>their  own</w:t>
      </w:r>
      <w:proofErr w:type="gramEnd"/>
      <w:r>
        <w:t xml:space="preserve"> laws known as?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Iron plows and new harnesses for hours contributed to what revolution?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Hammurabi’s code was important because it was the first time that a state’s laws did what?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What was a result of the Peloponnesian war?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 xml:space="preserve">The world in 1050 A.D. included </w:t>
      </w:r>
      <w:proofErr w:type="spellStart"/>
      <w:r>
        <w:t>a</w:t>
      </w:r>
      <w:proofErr w:type="spellEnd"/>
      <w:r>
        <w:t xml:space="preserve"> _____________________ empire from Spain to India.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Christians and Muslims battled during 4 crusades for control of the ______________.</w:t>
      </w:r>
    </w:p>
    <w:p w:rsidR="006667B7" w:rsidRDefault="006667B7" w:rsidP="006667B7">
      <w:pPr>
        <w:pStyle w:val="ListParagraph"/>
        <w:numPr>
          <w:ilvl w:val="0"/>
          <w:numId w:val="1"/>
        </w:numPr>
      </w:pPr>
      <w:r>
        <w:t>The most holy city in the world during medieval times was ________________________.</w:t>
      </w:r>
    </w:p>
    <w:p w:rsidR="006667B7" w:rsidRDefault="00F23F51" w:rsidP="006667B7">
      <w:pPr>
        <w:pStyle w:val="ListParagraph"/>
        <w:numPr>
          <w:ilvl w:val="0"/>
          <w:numId w:val="1"/>
        </w:numPr>
      </w:pPr>
      <w:r>
        <w:t>What were innovations in weapon</w:t>
      </w:r>
      <w:r w:rsidR="006667B7">
        <w:t>ry used in the Hundred Years War?</w:t>
      </w:r>
    </w:p>
    <w:p w:rsidR="006667B7" w:rsidRDefault="00F23F51" w:rsidP="006667B7">
      <w:pPr>
        <w:pStyle w:val="ListParagraph"/>
        <w:numPr>
          <w:ilvl w:val="0"/>
          <w:numId w:val="1"/>
        </w:numPr>
      </w:pPr>
      <w:r>
        <w:t>Spices, silk, and gunpowder first originated in which region of the world?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The ancient Romans developed their religious beliefs from?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 xml:space="preserve">What is a primary </w:t>
      </w:r>
      <w:proofErr w:type="gramStart"/>
      <w:r>
        <w:t>source(</w:t>
      </w:r>
      <w:proofErr w:type="gramEnd"/>
      <w:r>
        <w:t>give examples).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Who made the greatest contribution toward setting Christianity on the road to becoming a world religion?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The Magna Carta granted this right.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The two houses of the British Parliament are called?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Feudalism developed as a way for medieval societies to?</w:t>
      </w:r>
    </w:p>
    <w:p w:rsidR="00F23F51" w:rsidRDefault="00F23F51" w:rsidP="006667B7">
      <w:pPr>
        <w:pStyle w:val="ListParagraph"/>
        <w:numPr>
          <w:ilvl w:val="0"/>
          <w:numId w:val="1"/>
        </w:numPr>
      </w:pPr>
      <w:r>
        <w:t>Muslim’s believe what?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Chivalry was a what?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Jihad is a Muslim holy war against whom?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Muhammad died 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What was the capital of the Byzantine Empire?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The Byzantine Empire combined which cultures?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Eastern Orthodox Christians differ from the West because?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The Byzantine in Russia created an alphabet called?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Ivan the Great was known for?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color w:val="000000"/>
        </w:rPr>
        <w:t>Physiocrats</w:t>
      </w:r>
      <w:proofErr w:type="spellEnd"/>
      <w:r>
        <w:rPr>
          <w:rFonts w:ascii="Times New Roman" w:hAnsi="Times New Roman" w:cs="Times New Roman"/>
          <w:color w:val="000000"/>
        </w:rPr>
        <w:t xml:space="preserve"> supported a government policy of?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holy book of Islam is the?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All Muslims most travel to Mecca once in the lifetime if they are able, this is known as what?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proofErr w:type="spellStart"/>
      <w:r>
        <w:t>Wht</w:t>
      </w:r>
      <w:proofErr w:type="spellEnd"/>
      <w:r>
        <w:t xml:space="preserve"> Muslim Empire was stopped in Europe at this battle</w:t>
      </w:r>
    </w:p>
    <w:p w:rsidR="00F23F51" w:rsidRDefault="00F23F51" w:rsidP="00F23F51">
      <w:pPr>
        <w:pStyle w:val="ListParagraph"/>
        <w:numPr>
          <w:ilvl w:val="0"/>
          <w:numId w:val="1"/>
        </w:numPr>
      </w:pPr>
      <w:r>
        <w:t>This is one reason Constantinople stayed unconquered for so long.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lastRenderedPageBreak/>
        <w:t>The idea of separation of powers in the Constitution was borrowed from Enlightenment thinker?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highest church official in Orthodox Christianity is?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Monotheistic means?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The </w:t>
      </w:r>
      <w:proofErr w:type="gramStart"/>
      <w:r>
        <w:rPr>
          <w:rFonts w:ascii="Times New Roman" w:hAnsi="Times New Roman" w:cs="Times New Roman"/>
          <w:color w:val="000000"/>
        </w:rPr>
        <w:t>black death</w:t>
      </w:r>
      <w:proofErr w:type="gramEnd"/>
      <w:r>
        <w:rPr>
          <w:rFonts w:ascii="Times New Roman" w:hAnsi="Times New Roman" w:cs="Times New Roman"/>
          <w:color w:val="000000"/>
        </w:rPr>
        <w:t xml:space="preserve"> is also known as?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Johann </w:t>
      </w:r>
      <w:proofErr w:type="spellStart"/>
      <w:r>
        <w:rPr>
          <w:rFonts w:ascii="Times New Roman" w:hAnsi="Times New Roman" w:cs="Times New Roman"/>
          <w:color w:val="000000"/>
        </w:rPr>
        <w:t>Guetnberg</w:t>
      </w:r>
      <w:proofErr w:type="spellEnd"/>
      <w:r>
        <w:rPr>
          <w:rFonts w:ascii="Times New Roman" w:hAnsi="Times New Roman" w:cs="Times New Roman"/>
          <w:color w:val="000000"/>
        </w:rPr>
        <w:t xml:space="preserve"> invented the?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He ruled England during and after the Glorious Revolution; he was named Lord Protector of England.</w:t>
      </w:r>
    </w:p>
    <w:p w:rsidR="00F23F51" w:rsidRPr="00F23F51" w:rsidRDefault="00F23F51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These were supporters of Cromwell and Parliament during the English civil war?</w:t>
      </w:r>
    </w:p>
    <w:p w:rsidR="00F23F51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He was the Sun King of France and famous for saying “I am the state”?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Spanish attempted to invade England with a fleet of ships called the?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Napoleon’s final defeat was at the?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Mayan wealth was made through?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What methods did the Mayans use in farming?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What happened to the people that the Aztecs conquered?</w:t>
      </w:r>
    </w:p>
    <w:p w:rsidR="003972E2" w:rsidRPr="003972E2" w:rsidRDefault="003972E2" w:rsidP="00F23F51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Who was at the bottom of the Aztec social pyramid?</w:t>
      </w:r>
    </w:p>
    <w:p w:rsidR="003972E2" w:rsidRPr="003972E2" w:rsidRDefault="003972E2" w:rsidP="003972E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72E2">
        <w:rPr>
          <w:rFonts w:ascii="Times New Roman" w:hAnsi="Times New Roman" w:cs="Times New Roman"/>
          <w:color w:val="000000"/>
        </w:rPr>
        <w:t>What war tactic helped the Russians defeat Napoleon?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Incas were located in?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Incas put great value in?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 xml:space="preserve">Cuzco is the capital city of what </w:t>
      </w:r>
      <w:proofErr w:type="gramStart"/>
      <w:r>
        <w:t>native</w:t>
      </w:r>
      <w:proofErr w:type="gramEnd"/>
      <w:r>
        <w:t xml:space="preserve"> American group?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What was the main reason for the Age of Exploration?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spice islands</w:t>
      </w:r>
      <w:proofErr w:type="gramEnd"/>
      <w:r>
        <w:t xml:space="preserve"> are located near?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first trip around Africa was by?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first trip to India via shop was by?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Spain and what other country were the early leaders in the Age of Exploration?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What country sponsored Columbus in his quest to the Americas?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This civilization in the America’s was known for carving giant stone heads?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Mayans had a number system that included?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proofErr w:type="spellStart"/>
      <w:r>
        <w:t>Tenochititlan</w:t>
      </w:r>
      <w:proofErr w:type="spellEnd"/>
      <w:r>
        <w:t xml:space="preserve"> was built on what?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 xml:space="preserve">The Incan Emperor </w:t>
      </w:r>
      <w:proofErr w:type="gramStart"/>
      <w:r>
        <w:t>had</w:t>
      </w:r>
      <w:proofErr w:type="gramEnd"/>
      <w:r>
        <w:t>_________________ power.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Incan emperor was an Autocrat, this means he?</w:t>
      </w:r>
    </w:p>
    <w:p w:rsidR="003972E2" w:rsidRPr="003972E2" w:rsidRDefault="003972E2" w:rsidP="003972E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72E2">
        <w:rPr>
          <w:rFonts w:ascii="Times New Roman" w:hAnsi="Times New Roman" w:cs="Times New Roman"/>
          <w:color w:val="000000"/>
        </w:rPr>
        <w:t>Enlightenment writers often faced censorship because they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Columbus named the natives in the Americas Indians because?</w:t>
      </w:r>
    </w:p>
    <w:p w:rsidR="003972E2" w:rsidRDefault="003972E2" w:rsidP="00F23F51">
      <w:pPr>
        <w:pStyle w:val="ListParagraph"/>
        <w:numPr>
          <w:ilvl w:val="0"/>
          <w:numId w:val="1"/>
        </w:numPr>
      </w:pPr>
      <w:r>
        <w:t>The domination of one country by another is called?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This man was emperor of the Aztecs when the Spanish arrived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Canada was originally settled by whom?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Governors of Spanish colonies were called what?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Millions of Native Americans died from what?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is the name of the world’s most famous painting?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country was the center for the rebirth in art, literature and science during the Renaissance?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Who is the most famous playwright/author of the Renaissance?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Who is the Protestant reformer who broke from the Catholic Church?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Who is famous for painting the Sistine chapel and sculpting David?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lastRenderedPageBreak/>
        <w:t>The architect of the reign of terror was whom?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two countries did not fall to Napoleon in Europe?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French Revolution drew on many ideas of?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clergy of France was a part of which estate?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peasant class (possible98%) of France was a part of this estate.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new type of killing machine that was developed during the French Revolution was?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French prison that housed political prisoners and weapons was called what?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was the Declaration of the Right of Man and Citizen modeled after?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Which of the following were beheaded during the French Revolution?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What was one important result of the Estates General?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Napoleon got money to fund his war and conquests in Europe by selling this to the U.S.</w:t>
      </w:r>
    </w:p>
    <w:p w:rsidR="00963B7A" w:rsidRDefault="00963B7A" w:rsidP="00F23F51">
      <w:pPr>
        <w:pStyle w:val="ListParagraph"/>
        <w:numPr>
          <w:ilvl w:val="0"/>
          <w:numId w:val="1"/>
        </w:numPr>
      </w:pPr>
      <w:r>
        <w:t>The results of the American and French Revolutions inspired peoples seeking __________________________ and independence.</w:t>
      </w:r>
    </w:p>
    <w:sectPr w:rsidR="009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213DC"/>
    <w:multiLevelType w:val="hybridMultilevel"/>
    <w:tmpl w:val="23E8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B0"/>
    <w:rsid w:val="003972E2"/>
    <w:rsid w:val="003A4CEC"/>
    <w:rsid w:val="005567B0"/>
    <w:rsid w:val="006667B7"/>
    <w:rsid w:val="00963B7A"/>
    <w:rsid w:val="009B5950"/>
    <w:rsid w:val="00A45240"/>
    <w:rsid w:val="00DF709C"/>
    <w:rsid w:val="00EA6A8A"/>
    <w:rsid w:val="00F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C716E-EB32-416A-B8DF-133DEE9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2</cp:revision>
  <dcterms:created xsi:type="dcterms:W3CDTF">2015-01-09T02:35:00Z</dcterms:created>
  <dcterms:modified xsi:type="dcterms:W3CDTF">2015-01-09T02:35:00Z</dcterms:modified>
</cp:coreProperties>
</file>