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42" w:rsidRDefault="00FD3F88" w:rsidP="00817142">
      <w:pPr>
        <w:jc w:val="center"/>
        <w:rPr>
          <w:b/>
          <w:bCs/>
          <w:color w:val="FF3300"/>
          <w:sz w:val="32"/>
          <w:szCs w:val="32"/>
        </w:rPr>
      </w:pPr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CF1AB6" w:rsidRPr="00B83235">
        <w:rPr>
          <w:b/>
          <w:bCs/>
          <w:color w:val="FF3300"/>
          <w:sz w:val="32"/>
          <w:szCs w:val="32"/>
        </w:rPr>
        <w:t>1</w:t>
      </w:r>
      <w:r w:rsidR="00BE1432">
        <w:rPr>
          <w:b/>
          <w:bCs/>
          <w:color w:val="FF3300"/>
          <w:sz w:val="32"/>
          <w:szCs w:val="32"/>
        </w:rPr>
        <w:t>7</w:t>
      </w:r>
      <w:bookmarkStart w:id="0" w:name="_GoBack"/>
      <w:bookmarkEnd w:id="0"/>
    </w:p>
    <w:p w:rsidR="00817142" w:rsidRDefault="00817142" w:rsidP="00817142">
      <w:pPr>
        <w:jc w:val="center"/>
        <w:rPr>
          <w:b/>
          <w:bCs/>
          <w:color w:val="FF3300"/>
          <w:sz w:val="32"/>
          <w:szCs w:val="32"/>
        </w:rPr>
      </w:pP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81246D" w:rsidRPr="00537743" w:rsidRDefault="001E3845" w:rsidP="0081246D">
      <w:pPr>
        <w:widowControl/>
        <w:shd w:val="clear" w:color="auto" w:fill="FFFFFF"/>
        <w:overflowPunct/>
        <w:adjustRightInd/>
        <w:rPr>
          <w:b/>
          <w:bCs/>
          <w:sz w:val="28"/>
          <w:szCs w:val="28"/>
        </w:rPr>
      </w:pPr>
      <w:r w:rsidRPr="00B83235">
        <w:rPr>
          <w:b/>
          <w:bCs/>
          <w:color w:val="FF3300"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</w:t>
      </w:r>
      <w:smartTag w:uri="urn:schemas-microsoft-com:office:smarttags" w:element="City">
        <w:smartTag w:uri="urn:schemas-microsoft-com:office:smarttags" w:element="place">
          <w:r w:rsidR="00537743">
            <w:rPr>
              <w:b/>
              <w:bCs/>
              <w:sz w:val="28"/>
              <w:szCs w:val="28"/>
            </w:rPr>
            <w:t>R</w:t>
          </w:r>
          <w:r w:rsidR="00537743" w:rsidRPr="00537743">
            <w:rPr>
              <w:b/>
              <w:bCs/>
              <w:sz w:val="28"/>
              <w:szCs w:val="28"/>
            </w:rPr>
            <w:t>evere</w:t>
          </w:r>
        </w:smartTag>
      </w:smartTag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537743" w:rsidRPr="00537743" w:rsidRDefault="00CF1AB6" w:rsidP="00537743">
      <w:r w:rsidRPr="00537743">
        <w:t>1:</w:t>
      </w:r>
      <w:r w:rsidR="00521B0C" w:rsidRPr="00537743">
        <w:t xml:space="preserve"> </w:t>
      </w:r>
      <w:r w:rsidR="00537743" w:rsidRPr="00537743">
        <w:t>to be in awe of and respect deeply</w:t>
      </w:r>
    </w:p>
    <w:p w:rsidR="00ED5113" w:rsidRPr="00537743" w:rsidRDefault="00ED5113" w:rsidP="00537743">
      <w:r w:rsidRPr="00537743">
        <w:t>2:</w:t>
      </w:r>
      <w:r w:rsidR="00521B0C" w:rsidRPr="00537743">
        <w:t xml:space="preserve"> </w:t>
      </w:r>
      <w:r w:rsidR="00537743" w:rsidRPr="00537743">
        <w:t>regard as worthy of great honor </w:t>
      </w:r>
    </w:p>
    <w:p w:rsidR="00537743" w:rsidRPr="00537743" w:rsidRDefault="00ED5113" w:rsidP="00537743">
      <w:r w:rsidRPr="00537743">
        <w:t xml:space="preserve">3: </w:t>
      </w:r>
      <w:r w:rsidR="007E6DA4">
        <w:t>have a high opinion of</w:t>
      </w:r>
    </w:p>
    <w:p w:rsidR="004959F2" w:rsidRPr="004959F2" w:rsidRDefault="004959F2" w:rsidP="004959F2"/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7E6DA4" w:rsidRDefault="007E6DA4" w:rsidP="00521B0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21B0C" w:rsidRDefault="007E6DA4" w:rsidP="00521B0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In some cultures people </w:t>
      </w:r>
      <w:r w:rsidRPr="007E6DA4">
        <w:rPr>
          <w:rFonts w:ascii="Verdana" w:hAnsi="Verdana"/>
          <w:i/>
          <w:color w:val="000000"/>
          <w:sz w:val="18"/>
          <w:szCs w:val="18"/>
          <w:u w:val="single"/>
        </w:rPr>
        <w:t>revere</w:t>
      </w:r>
      <w:r>
        <w:rPr>
          <w:rFonts w:ascii="Verdana" w:hAnsi="Verdana"/>
          <w:color w:val="000000"/>
          <w:sz w:val="18"/>
          <w:szCs w:val="18"/>
        </w:rPr>
        <w:t xml:space="preserve"> their ancestors by leaving offerings of food.</w:t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521B0C"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6B437C" w:rsidRPr="0081246D" w:rsidRDefault="006B437C">
      <w:pPr>
        <w:rPr>
          <w:iCs/>
          <w:color w:val="333333"/>
          <w:sz w:val="21"/>
          <w:szCs w:val="21"/>
          <w:shd w:val="clear" w:color="auto" w:fill="FFFFFF"/>
        </w:rPr>
      </w:pP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 w:rsidP="00BE1432">
      <w:pPr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t>History/Government Trivia:</w:t>
      </w:r>
    </w:p>
    <w:p w:rsidR="00B83235" w:rsidRPr="00B83235" w:rsidRDefault="00B83235">
      <w:pPr>
        <w:rPr>
          <w:b/>
          <w:bCs/>
          <w:color w:val="FF3300"/>
          <w:sz w:val="28"/>
          <w:szCs w:val="28"/>
          <w:u w:val="single"/>
        </w:rPr>
      </w:pPr>
    </w:p>
    <w:p w:rsidR="007E6DA4" w:rsidRPr="007E6DA4" w:rsidRDefault="00EE5A07" w:rsidP="007E6DA4">
      <w:pPr>
        <w:rPr>
          <w:bCs/>
        </w:rPr>
      </w:pPr>
      <w:r w:rsidRPr="00973261">
        <w:rPr>
          <w:rFonts w:ascii="Arial" w:hAnsi="Arial" w:cs="Arial"/>
          <w:bCs/>
          <w:sz w:val="18"/>
          <w:szCs w:val="18"/>
        </w:rPr>
        <w:t>1.</w:t>
      </w:r>
      <w:r>
        <w:rPr>
          <w:bCs/>
        </w:rPr>
        <w:t xml:space="preserve"> </w:t>
      </w:r>
      <w:r w:rsidR="007E6DA4" w:rsidRPr="007E6DA4">
        <w:rPr>
          <w:bCs/>
        </w:rPr>
        <w:t>In the 1960s, who said this? "Ask not what yo</w:t>
      </w:r>
      <w:r w:rsidR="007C5A8D">
        <w:rPr>
          <w:bCs/>
        </w:rPr>
        <w:t xml:space="preserve">ur country can do for you. Ask </w:t>
      </w:r>
      <w:r w:rsidR="007E6DA4" w:rsidRPr="007E6DA4">
        <w:rPr>
          <w:bCs/>
        </w:rPr>
        <w:t>what you can do for your country."</w:t>
      </w:r>
    </w:p>
    <w:p w:rsidR="007E6DA4" w:rsidRPr="007E6DA4" w:rsidRDefault="007C5A8D" w:rsidP="007E6DA4">
      <w:pPr>
        <w:rPr>
          <w:bCs/>
        </w:rPr>
      </w:pPr>
      <w:r>
        <w:rPr>
          <w:bCs/>
        </w:rPr>
        <w:t>a)</w:t>
      </w:r>
      <w:r w:rsidR="007E6DA4" w:rsidRPr="007E6DA4">
        <w:rPr>
          <w:bCs/>
        </w:rPr>
        <w:t xml:space="preserve"> </w:t>
      </w:r>
      <w:proofErr w:type="spellStart"/>
      <w:r w:rsidR="007E6DA4" w:rsidRPr="007E6DA4">
        <w:rPr>
          <w:bCs/>
        </w:rPr>
        <w:t>Abbie</w:t>
      </w:r>
      <w:proofErr w:type="spellEnd"/>
      <w:r w:rsidR="007E6DA4" w:rsidRPr="007E6DA4">
        <w:rPr>
          <w:bCs/>
        </w:rPr>
        <w:t xml:space="preserve"> Hoffman</w:t>
      </w:r>
    </w:p>
    <w:p w:rsidR="007E6DA4" w:rsidRPr="007E6DA4" w:rsidRDefault="007C5A8D" w:rsidP="007E6DA4">
      <w:pPr>
        <w:rPr>
          <w:bCs/>
        </w:rPr>
      </w:pPr>
      <w:r>
        <w:rPr>
          <w:bCs/>
        </w:rPr>
        <w:t>b)</w:t>
      </w:r>
      <w:r w:rsidR="007E6DA4" w:rsidRPr="007E6DA4">
        <w:rPr>
          <w:bCs/>
        </w:rPr>
        <w:t xml:space="preserve"> </w:t>
      </w:r>
      <w:r>
        <w:rPr>
          <w:bCs/>
        </w:rPr>
        <w:t xml:space="preserve">Dr. </w:t>
      </w:r>
      <w:r w:rsidR="007E6DA4" w:rsidRPr="007E6DA4">
        <w:rPr>
          <w:bCs/>
        </w:rPr>
        <w:t>Martin Luther King Jr.</w:t>
      </w:r>
    </w:p>
    <w:p w:rsidR="007E6DA4" w:rsidRPr="007E6DA4" w:rsidRDefault="007C5A8D" w:rsidP="007E6DA4">
      <w:pPr>
        <w:rPr>
          <w:bCs/>
        </w:rPr>
      </w:pPr>
      <w:r>
        <w:rPr>
          <w:bCs/>
        </w:rPr>
        <w:t>c)</w:t>
      </w:r>
      <w:r w:rsidR="007E6DA4" w:rsidRPr="007E6DA4">
        <w:rPr>
          <w:bCs/>
        </w:rPr>
        <w:t xml:space="preserve"> John</w:t>
      </w:r>
      <w:r>
        <w:rPr>
          <w:bCs/>
        </w:rPr>
        <w:t xml:space="preserve"> F.</w:t>
      </w:r>
      <w:r w:rsidR="007E6DA4" w:rsidRPr="007E6DA4">
        <w:rPr>
          <w:bCs/>
        </w:rPr>
        <w:t xml:space="preserve"> Kennedy</w:t>
      </w:r>
    </w:p>
    <w:p w:rsidR="00973261" w:rsidRPr="007E6DA4" w:rsidRDefault="007C5A8D" w:rsidP="007E6DA4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bCs/>
        </w:rPr>
        <w:t>d)</w:t>
      </w:r>
      <w:r w:rsidR="007E6DA4" w:rsidRPr="007E6DA4">
        <w:rPr>
          <w:bCs/>
        </w:rPr>
        <w:t xml:space="preserve"> Douglas MacArthur</w:t>
      </w:r>
    </w:p>
    <w:p w:rsidR="00EE5A07" w:rsidRPr="0081246D" w:rsidRDefault="00EE5A07" w:rsidP="00973261">
      <w:pPr>
        <w:rPr>
          <w:rFonts w:ascii="Arial" w:hAnsi="Arial" w:cs="Arial"/>
          <w:color w:val="000000"/>
          <w:sz w:val="18"/>
          <w:szCs w:val="18"/>
        </w:rPr>
      </w:pPr>
    </w:p>
    <w:p w:rsidR="007C5A8D" w:rsidRDefault="007C5A8D" w:rsidP="007C5A8D">
      <w:r>
        <w:t>2.  Whose second inaugural address urged healing "with malice toward none, with charity for all"?</w:t>
      </w:r>
    </w:p>
    <w:p w:rsidR="007C5A8D" w:rsidRDefault="007C5A8D" w:rsidP="007C5A8D">
      <w:proofErr w:type="gramStart"/>
      <w:r>
        <w:t>a</w:t>
      </w:r>
      <w:proofErr w:type="gramEnd"/>
      <w:r>
        <w:t>). John Kennedy</w:t>
      </w:r>
    </w:p>
    <w:p w:rsidR="007C5A8D" w:rsidRDefault="007C5A8D" w:rsidP="007C5A8D">
      <w:r>
        <w:t>b) Woodrow Wilson</w:t>
      </w:r>
    </w:p>
    <w:p w:rsidR="007C5A8D" w:rsidRDefault="007C5A8D" w:rsidP="007C5A8D">
      <w:r>
        <w:t>c) Abraham Lincoln</w:t>
      </w:r>
    </w:p>
    <w:p w:rsidR="00973261" w:rsidRDefault="007C5A8D" w:rsidP="007C5A8D">
      <w:r>
        <w:t>d) George Washington</w:t>
      </w:r>
    </w:p>
    <w:p w:rsidR="007C5A8D" w:rsidRDefault="007C5A8D" w:rsidP="007C5A8D">
      <w:pPr>
        <w:rPr>
          <w:rFonts w:ascii="Arial" w:hAnsi="Arial" w:cs="Arial"/>
          <w:color w:val="000000"/>
          <w:sz w:val="18"/>
          <w:szCs w:val="18"/>
        </w:rPr>
      </w:pP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</w:p>
    <w:p w:rsidR="000161C9" w:rsidRPr="0021110E" w:rsidRDefault="0081246D" w:rsidP="00973261">
      <w:pPr>
        <w:rPr>
          <w:bCs/>
        </w:rPr>
      </w:pPr>
      <w:r w:rsidRPr="0081246D">
        <w:rPr>
          <w:rFonts w:ascii="Arial" w:hAnsi="Arial" w:cs="Arial"/>
          <w:color w:val="000000"/>
          <w:sz w:val="18"/>
          <w:szCs w:val="18"/>
        </w:rPr>
        <w:br/>
      </w:r>
      <w:r w:rsidRPr="0081246D">
        <w:rPr>
          <w:rFonts w:ascii="Arial" w:hAnsi="Arial" w:cs="Arial"/>
          <w:color w:val="000000"/>
          <w:sz w:val="18"/>
          <w:szCs w:val="18"/>
        </w:rPr>
        <w:br/>
      </w:r>
    </w:p>
    <w:p w:rsidR="00CF1AB6" w:rsidRDefault="00CF1AB6">
      <w:pPr>
        <w:rPr>
          <w:b/>
          <w:bCs/>
          <w:sz w:val="28"/>
          <w:szCs w:val="28"/>
          <w:u w:val="single"/>
        </w:rPr>
      </w:pPr>
    </w:p>
    <w:p w:rsidR="00A94ADD" w:rsidRDefault="00A94ADD">
      <w:pPr>
        <w:rPr>
          <w:b/>
          <w:bCs/>
          <w:sz w:val="28"/>
          <w:szCs w:val="28"/>
          <w:u w:val="single"/>
        </w:rPr>
      </w:pPr>
    </w:p>
    <w:p w:rsidR="004959F2" w:rsidRDefault="004959F2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BE1432" w:rsidRDefault="00BE1432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lastRenderedPageBreak/>
        <w:t>Picture Response:</w:t>
      </w:r>
    </w:p>
    <w:p w:rsidR="005B4D54" w:rsidRPr="00B83235" w:rsidRDefault="005B4D54">
      <w:pPr>
        <w:rPr>
          <w:b/>
          <w:bCs/>
          <w:color w:val="FF3300"/>
          <w:sz w:val="28"/>
          <w:szCs w:val="28"/>
          <w:u w:val="single"/>
        </w:rPr>
      </w:pPr>
    </w:p>
    <w:p w:rsidR="005471F2" w:rsidRDefault="005D7DA2">
      <w:r>
        <w:fldChar w:fldCharType="begin"/>
      </w:r>
      <w:r>
        <w:instrText xml:space="preserve"> INCLUDEPICTURE "http://stu.westga.edu/~bray1/roaring_twenties/assets/charleston2.jpg" \* MERGEFORMATINET </w:instrText>
      </w:r>
      <w:r>
        <w:fldChar w:fldCharType="separate"/>
      </w:r>
      <w:r w:rsidR="00BE14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8pt;height:266.25pt">
            <v:imagedata r:id="rId7" r:href="rId8"/>
          </v:shape>
        </w:pict>
      </w:r>
      <w:r>
        <w:fldChar w:fldCharType="end"/>
      </w:r>
    </w:p>
    <w:p w:rsidR="005D7DA2" w:rsidRPr="00BF16EA" w:rsidRDefault="00BF16EA">
      <w:r w:rsidRPr="00BF16EA">
        <w:t xml:space="preserve">The </w:t>
      </w:r>
      <w:smartTag w:uri="urn:schemas-microsoft-com:office:smarttags" w:element="City">
        <w:smartTag w:uri="urn:schemas-microsoft-com:office:smarttags" w:element="place">
          <w:r w:rsidRPr="00BF16EA">
            <w:t>Charleston</w:t>
          </w:r>
        </w:smartTag>
      </w:smartTag>
      <w:r w:rsidRPr="00BF16EA">
        <w:t xml:space="preserve"> is a dance named for the harbor city of </w:t>
      </w:r>
      <w:smartTag w:uri="urn:schemas-microsoft-com:office:smarttags" w:element="City">
        <w:smartTag w:uri="urn:schemas-microsoft-com:office:smarttags" w:element="place">
          <w:r w:rsidRPr="00BF16EA">
            <w:t>Charleston</w:t>
          </w:r>
        </w:smartTag>
      </w:smartTag>
      <w:r w:rsidRPr="00BF16EA">
        <w:t xml:space="preserve">, </w:t>
      </w:r>
      <w:smartTag w:uri="urn:schemas-microsoft-com:office:smarttags" w:element="State">
        <w:smartTag w:uri="urn:schemas-microsoft-com:office:smarttags" w:element="place">
          <w:r w:rsidRPr="00BF16EA">
            <w:t>South Carolina</w:t>
          </w:r>
        </w:smartTag>
      </w:smartTag>
      <w:r w:rsidRPr="00BF16EA">
        <w:t xml:space="preserve">. The rhythm was popularized in mainstream dance music in the </w:t>
      </w:r>
      <w:smartTag w:uri="urn:schemas-microsoft-com:office:smarttags" w:element="country-region">
        <w:smartTag w:uri="urn:schemas-microsoft-com:office:smarttags" w:element="place">
          <w:r w:rsidRPr="00BF16EA">
            <w:t>United States</w:t>
          </w:r>
        </w:smartTag>
      </w:smartTag>
      <w:r w:rsidRPr="00BF16EA">
        <w:t xml:space="preserve"> by a 1923 tune called "The Charleston" by composer/pianist James P. Johnson</w:t>
      </w:r>
      <w:r>
        <w:t>.</w:t>
      </w:r>
    </w:p>
    <w:p w:rsidR="0057653C" w:rsidRDefault="0057653C">
      <w:pPr>
        <w:rPr>
          <w:b/>
          <w:bCs/>
          <w:sz w:val="28"/>
          <w:szCs w:val="28"/>
          <w:u w:val="single"/>
        </w:rPr>
      </w:pP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interpre</w:t>
      </w:r>
      <w:r w:rsidR="00CF1AB6">
        <w:rPr>
          <w:b/>
          <w:bCs/>
          <w:sz w:val="32"/>
          <w:szCs w:val="32"/>
        </w:rPr>
        <w:t>tation of this historic picture and or painting</w:t>
      </w:r>
      <w:r>
        <w:rPr>
          <w:b/>
          <w:bCs/>
          <w:sz w:val="32"/>
          <w:szCs w:val="32"/>
        </w:rPr>
        <w:t xml:space="preserve">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0B02D6" w:rsidRDefault="001E3845" w:rsidP="000B02D6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FD3F88" w:rsidRPr="00FD3F88"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 w:rsidR="005E2D8E">
        <w:t>”</w:t>
      </w:r>
    </w:p>
    <w:p w:rsidR="001E3845" w:rsidRPr="005A5F3F" w:rsidRDefault="000B02D6" w:rsidP="005A5F3F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</w:t>
      </w:r>
      <w:r w:rsidRPr="00FD3F88">
        <w:rPr>
          <w:rFonts w:ascii="Tahoma" w:hAnsi="Tahoma" w:cs="Tahoma"/>
          <w:color w:val="000000"/>
          <w:kern w:val="0"/>
          <w:sz w:val="17"/>
          <w:szCs w:val="17"/>
        </w:rPr>
        <w:t>-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  <w:r w:rsidRPr="00FD3F88"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81246D" w:rsidRDefault="0081246D">
      <w:pPr>
        <w:rPr>
          <w:b/>
          <w:bCs/>
        </w:rPr>
      </w:pPr>
      <w:r>
        <w:rPr>
          <w:b/>
          <w:bCs/>
        </w:rPr>
        <w:t>A:</w:t>
      </w:r>
      <w:r w:rsidR="007C5A8D">
        <w:rPr>
          <w:b/>
          <w:bCs/>
        </w:rPr>
        <w:t xml:space="preserve"> C</w:t>
      </w:r>
    </w:p>
    <w:p w:rsidR="0081246D" w:rsidRDefault="007C5A8D">
      <w:pPr>
        <w:rPr>
          <w:b/>
          <w:bCs/>
        </w:rPr>
      </w:pPr>
      <w:r>
        <w:rPr>
          <w:b/>
          <w:bCs/>
        </w:rPr>
        <w:t>A: C</w:t>
      </w: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2C" w:rsidRDefault="00883C2C" w:rsidP="001E3845">
      <w:r>
        <w:separator/>
      </w:r>
    </w:p>
  </w:endnote>
  <w:endnote w:type="continuationSeparator" w:id="0">
    <w:p w:rsidR="00883C2C" w:rsidRDefault="00883C2C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C" w:rsidRDefault="0057653C">
    <w:pPr>
      <w:tabs>
        <w:tab w:val="center" w:pos="4320"/>
        <w:tab w:val="right" w:pos="8640"/>
      </w:tabs>
      <w:rPr>
        <w:kern w:val="0"/>
      </w:rPr>
    </w:pPr>
  </w:p>
  <w:p w:rsidR="0057653C" w:rsidRDefault="0057653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2C" w:rsidRDefault="00883C2C" w:rsidP="001E3845">
      <w:r>
        <w:separator/>
      </w:r>
    </w:p>
  </w:footnote>
  <w:footnote w:type="continuationSeparator" w:id="0">
    <w:p w:rsidR="00883C2C" w:rsidRDefault="00883C2C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C" w:rsidRDefault="0057653C">
    <w:pPr>
      <w:tabs>
        <w:tab w:val="center" w:pos="4320"/>
        <w:tab w:val="right" w:pos="8640"/>
      </w:tabs>
      <w:rPr>
        <w:kern w:val="0"/>
      </w:rPr>
    </w:pPr>
  </w:p>
  <w:p w:rsidR="0057653C" w:rsidRDefault="0057653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43D5C"/>
    <w:rsid w:val="0005767D"/>
    <w:rsid w:val="000B02D6"/>
    <w:rsid w:val="0010397A"/>
    <w:rsid w:val="001049DA"/>
    <w:rsid w:val="001E3845"/>
    <w:rsid w:val="0021110E"/>
    <w:rsid w:val="00217FB4"/>
    <w:rsid w:val="002302D4"/>
    <w:rsid w:val="002E5306"/>
    <w:rsid w:val="002F751B"/>
    <w:rsid w:val="00303E82"/>
    <w:rsid w:val="00392691"/>
    <w:rsid w:val="003C5608"/>
    <w:rsid w:val="00405E29"/>
    <w:rsid w:val="004959F2"/>
    <w:rsid w:val="004A2AFE"/>
    <w:rsid w:val="004E3280"/>
    <w:rsid w:val="004F0DFD"/>
    <w:rsid w:val="005107ED"/>
    <w:rsid w:val="00521B0C"/>
    <w:rsid w:val="0053539F"/>
    <w:rsid w:val="00537743"/>
    <w:rsid w:val="005453D8"/>
    <w:rsid w:val="005471F2"/>
    <w:rsid w:val="0057653C"/>
    <w:rsid w:val="005A5F3F"/>
    <w:rsid w:val="005B4D54"/>
    <w:rsid w:val="005D7DA2"/>
    <w:rsid w:val="005E2D8E"/>
    <w:rsid w:val="005F3E93"/>
    <w:rsid w:val="00621AC7"/>
    <w:rsid w:val="0066356D"/>
    <w:rsid w:val="00676690"/>
    <w:rsid w:val="006869B2"/>
    <w:rsid w:val="00686B62"/>
    <w:rsid w:val="00694907"/>
    <w:rsid w:val="006B437C"/>
    <w:rsid w:val="006E4F8F"/>
    <w:rsid w:val="00706FB8"/>
    <w:rsid w:val="00734A55"/>
    <w:rsid w:val="007A013B"/>
    <w:rsid w:val="007A44AF"/>
    <w:rsid w:val="007B0C8C"/>
    <w:rsid w:val="007C5A8D"/>
    <w:rsid w:val="007E6DA4"/>
    <w:rsid w:val="0081246D"/>
    <w:rsid w:val="00817142"/>
    <w:rsid w:val="00883C2C"/>
    <w:rsid w:val="00962F74"/>
    <w:rsid w:val="00973261"/>
    <w:rsid w:val="009769DB"/>
    <w:rsid w:val="00A05AC0"/>
    <w:rsid w:val="00A31CAE"/>
    <w:rsid w:val="00A44888"/>
    <w:rsid w:val="00A708F8"/>
    <w:rsid w:val="00A71468"/>
    <w:rsid w:val="00A77A87"/>
    <w:rsid w:val="00A94ADD"/>
    <w:rsid w:val="00AA0D7C"/>
    <w:rsid w:val="00AA5E46"/>
    <w:rsid w:val="00AC10BA"/>
    <w:rsid w:val="00AD442F"/>
    <w:rsid w:val="00B02FF4"/>
    <w:rsid w:val="00B15DB1"/>
    <w:rsid w:val="00B611BF"/>
    <w:rsid w:val="00B83235"/>
    <w:rsid w:val="00BE1432"/>
    <w:rsid w:val="00BE6261"/>
    <w:rsid w:val="00BF16EA"/>
    <w:rsid w:val="00C66637"/>
    <w:rsid w:val="00C6672A"/>
    <w:rsid w:val="00CB7C3F"/>
    <w:rsid w:val="00CF1AB6"/>
    <w:rsid w:val="00D53D43"/>
    <w:rsid w:val="00D85A83"/>
    <w:rsid w:val="00D94BA2"/>
    <w:rsid w:val="00DD66CF"/>
    <w:rsid w:val="00E04E96"/>
    <w:rsid w:val="00E21232"/>
    <w:rsid w:val="00E974DA"/>
    <w:rsid w:val="00EA3D9E"/>
    <w:rsid w:val="00EC06C6"/>
    <w:rsid w:val="00EC7557"/>
    <w:rsid w:val="00ED3078"/>
    <w:rsid w:val="00ED5113"/>
    <w:rsid w:val="00EE5A07"/>
    <w:rsid w:val="00EF1701"/>
    <w:rsid w:val="00F06247"/>
    <w:rsid w:val="00F17458"/>
    <w:rsid w:val="00F857D2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  <w:style w:type="character" w:customStyle="1" w:styleId="nbsp1">
    <w:name w:val="nbsp1"/>
    <w:basedOn w:val="DefaultParagraphFont"/>
    <w:rsid w:val="0053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u.westga.edu/~bray1/roaring_twenties/assets/charleston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eovaldi steve</dc:creator>
  <cp:lastModifiedBy>Windows User</cp:lastModifiedBy>
  <cp:revision>2</cp:revision>
  <dcterms:created xsi:type="dcterms:W3CDTF">2014-12-15T14:51:00Z</dcterms:created>
  <dcterms:modified xsi:type="dcterms:W3CDTF">2014-12-15T14:51:00Z</dcterms:modified>
</cp:coreProperties>
</file>