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846E53">
        <w:rPr>
          <w:rFonts w:ascii="Times New Roman" w:eastAsia="Times New Roman" w:hAnsi="Times New Roman" w:cs="Times New Roman"/>
          <w:b/>
          <w:bCs/>
          <w:sz w:val="20"/>
          <w:szCs w:val="20"/>
        </w:rPr>
        <w:t>5/16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B1F98" w:rsidRP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30"/>
          <w:szCs w:val="30"/>
          <w:shd w:val="clear" w:color="auto" w:fill="FFFFFF"/>
        </w:rPr>
        <w:t>Iridescent • adjective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Definitions:  </w:t>
      </w:r>
    </w:p>
    <w:p w:rsid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1. </w:t>
      </w:r>
      <w:r w:rsidR="00846E53">
        <w:rPr>
          <w:rFonts w:ascii="Georgia" w:hAnsi="Georgia"/>
          <w:color w:val="333333"/>
          <w:sz w:val="30"/>
          <w:szCs w:val="30"/>
          <w:shd w:val="clear" w:color="auto" w:fill="FFFFFF"/>
        </w:rPr>
        <w:t>Varying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in color when seen in different lights or from different angles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2. </w:t>
      </w:r>
      <w:bookmarkStart w:id="0" w:name="_GoBack"/>
      <w:bookmarkEnd w:id="0"/>
      <w:r w:rsidR="00846E53">
        <w:rPr>
          <w:rFonts w:ascii="Georgia" w:hAnsi="Georgia"/>
          <w:color w:val="333333"/>
          <w:sz w:val="30"/>
          <w:szCs w:val="30"/>
          <w:shd w:val="clear" w:color="auto" w:fill="FFFFFF"/>
        </w:rPr>
        <w:t>Having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a play of lustrous rainbow colors</w:t>
      </w:r>
    </w:p>
    <w:p w:rsidR="00017E64" w:rsidRDefault="00017E64" w:rsidP="00AB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AB1F98" w:rsidRDefault="00AB1F98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Dr. Dakin, a biologist 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>and other researchers had foun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d that the most successful male peacocks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had the most </w:t>
      </w:r>
      <w:r w:rsidRPr="00AB1F98">
        <w:rPr>
          <w:rFonts w:ascii="Georgia" w:hAnsi="Georgia"/>
          <w:color w:val="333333"/>
          <w:sz w:val="30"/>
          <w:szCs w:val="30"/>
          <w:u w:val="single"/>
          <w:shd w:val="clear" w:color="auto" w:fill="FFFFFF"/>
        </w:rPr>
        <w:t>iridescent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blue-green color in the tail eye-spots.</w:t>
      </w:r>
    </w:p>
    <w:p w:rsidR="00AB1F98" w:rsidRDefault="00AB1F98" w:rsidP="00AB1F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783F" w:rsidRDefault="00846E53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="00AB1F98" w:rsidRPr="00C06398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https://www.youtube.com/watch?v=LzCYuRjX3FI</w:t>
        </w:r>
      </w:hyperlink>
    </w:p>
    <w:p w:rsidR="00AB1F98" w:rsidRDefault="00AB1F98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3D3FE6">
        <w:rPr>
          <w:rFonts w:ascii="Verdana" w:hAnsi="Verdana"/>
          <w:color w:val="000000"/>
          <w:sz w:val="18"/>
          <w:szCs w:val="18"/>
          <w:shd w:val="clear" w:color="auto" w:fill="FFFFFF"/>
        </w:rPr>
        <w:t>Can you name the last four sitting Presidents who lost bids for re-election for a second term?</w:t>
      </w:r>
    </w:p>
    <w:p w:rsidR="00646911" w:rsidRPr="00426DAB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426DAB" w:rsidRPr="00426DAB">
        <w:rPr>
          <w:bCs/>
        </w:rPr>
        <w:t xml:space="preserve">Three of the first five U.S. presidents died on </w:t>
      </w:r>
      <w:r w:rsidR="00426DAB">
        <w:rPr>
          <w:bCs/>
        </w:rPr>
        <w:t>July</w:t>
      </w:r>
      <w:r w:rsidR="00426DAB" w:rsidRPr="00426DAB">
        <w:rPr>
          <w:bCs/>
        </w:rPr>
        <w:t xml:space="preserve"> 4</w:t>
      </w:r>
      <w:r w:rsidR="00426DAB" w:rsidRPr="00426DAB">
        <w:rPr>
          <w:bCs/>
          <w:vertAlign w:val="superscript"/>
        </w:rPr>
        <w:t>th</w:t>
      </w:r>
      <w:r w:rsidR="00426DAB">
        <w:rPr>
          <w:bCs/>
        </w:rPr>
        <w:t>, who were they?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D93991">
      <w:r>
        <w:rPr>
          <w:noProof/>
        </w:rPr>
        <w:drawing>
          <wp:inline distT="0" distB="0" distL="0" distR="0" wp14:anchorId="3D55DAC1" wp14:editId="298472C1">
            <wp:extent cx="5943600" cy="5610924"/>
            <wp:effectExtent l="0" t="0" r="0" b="8890"/>
            <wp:docPr id="3" name="Picture 3" descr="http://www.thegraphicmac.com/wp-content/uploads/gen-July-4th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graphicmac.com/wp-content/uploads/gen-July-4th-info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B298B" w:rsidRDefault="006B298B"/>
    <w:p w:rsidR="00646911" w:rsidRDefault="00646911"/>
    <w:p w:rsidR="00426DAB" w:rsidRDefault="00426D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Question 1: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GEORGE BUSH - lost to Clinton in 1992 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JIMMY CARTER - lost in 1980 to Reagan 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GERALD FORD - lost in 1976 to Carter </w:t>
      </w:r>
    </w:p>
    <w:p w:rsidR="00646911" w:rsidRDefault="003D3FE6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HERBERT HOOVER - lost in 1932 to FDR</w:t>
      </w:r>
    </w:p>
    <w:p w:rsidR="00646911" w:rsidRDefault="00646911"/>
    <w:p w:rsidR="00646911" w:rsidRDefault="00426DAB">
      <w:r>
        <w:t>Question 2:</w:t>
      </w:r>
    </w:p>
    <w:p w:rsidR="00646911" w:rsidRDefault="00426DAB">
      <w:r>
        <w:rPr>
          <w:rFonts w:ascii="Arial" w:hAnsi="Arial" w:cs="Arial"/>
          <w:color w:val="222222"/>
          <w:shd w:val="clear" w:color="auto" w:fill="FFFFFF"/>
        </w:rPr>
        <w:t>Three of the first five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U.S. presidents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on July 4.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John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Adams</w:t>
      </w:r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in 1826, the 50th anniversary of the country's birth. Adams' last words were “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still survives.”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James Monroe</w:t>
      </w:r>
      <w:r>
        <w:rPr>
          <w:rFonts w:ascii="Arial" w:hAnsi="Arial" w:cs="Arial"/>
          <w:color w:val="222222"/>
          <w:shd w:val="clear" w:color="auto" w:fill="FFFFFF"/>
        </w:rPr>
        <w:t>, the fifth president, died five years later in 1831.</w:t>
      </w:r>
    </w:p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2C2609"/>
    <w:rsid w:val="003D3FE6"/>
    <w:rsid w:val="00426DAB"/>
    <w:rsid w:val="00457B75"/>
    <w:rsid w:val="00604EC3"/>
    <w:rsid w:val="00646911"/>
    <w:rsid w:val="006B298B"/>
    <w:rsid w:val="007C1056"/>
    <w:rsid w:val="00846E53"/>
    <w:rsid w:val="0088783F"/>
    <w:rsid w:val="008D185B"/>
    <w:rsid w:val="00AB1F98"/>
    <w:rsid w:val="00C87A9D"/>
    <w:rsid w:val="00D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F160A-50DE-472A-8FDE-45E8236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zCYuRjX3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2017-05-14T17:41:00Z</dcterms:created>
  <dcterms:modified xsi:type="dcterms:W3CDTF">2017-05-14T17:41:00Z</dcterms:modified>
</cp:coreProperties>
</file>